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B0C" w:rsidRDefault="00024B0C" w:rsidP="00024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B0C" w:rsidRPr="0005265F" w:rsidRDefault="00024B0C" w:rsidP="00024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PROJ</w:t>
      </w:r>
      <w:r>
        <w:rPr>
          <w:rFonts w:ascii="Times New Roman" w:hAnsi="Times New Roman" w:cs="Times New Roman"/>
          <w:sz w:val="24"/>
          <w:szCs w:val="24"/>
        </w:rPr>
        <w:t>ETO DE DECRETO LEGISLATIVO Nº 01 DE 08 DE ABRIL DE 2019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024B0C" w:rsidRDefault="00024B0C" w:rsidP="00024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B0C" w:rsidRPr="0005265F" w:rsidRDefault="00024B0C" w:rsidP="00024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B0C" w:rsidRPr="0005265F" w:rsidRDefault="00024B0C" w:rsidP="00024B0C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licença não remunerada ao Vice-Prefeito Nadir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5265F">
        <w:rPr>
          <w:rFonts w:ascii="Times New Roman" w:hAnsi="Times New Roman" w:cs="Times New Roman"/>
          <w:sz w:val="24"/>
          <w:szCs w:val="24"/>
        </w:rPr>
        <w:t>dá outras providências.</w:t>
      </w:r>
    </w:p>
    <w:p w:rsidR="00024B0C" w:rsidRPr="0005265F" w:rsidRDefault="00024B0C" w:rsidP="00024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B0C" w:rsidRDefault="00511A7C" w:rsidP="00024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024B0C" w:rsidRPr="0005265F">
        <w:rPr>
          <w:rFonts w:ascii="Times New Roman" w:hAnsi="Times New Roman" w:cs="Times New Roman"/>
          <w:sz w:val="24"/>
          <w:szCs w:val="24"/>
        </w:rPr>
        <w:t xml:space="preserve">º - </w:t>
      </w:r>
      <w:r w:rsidR="00024B0C">
        <w:rPr>
          <w:rFonts w:ascii="Times New Roman" w:hAnsi="Times New Roman" w:cs="Times New Roman"/>
          <w:sz w:val="24"/>
          <w:szCs w:val="24"/>
        </w:rPr>
        <w:t xml:space="preserve">Fica concedida licença não remunerada ao Exmo. </w:t>
      </w:r>
      <w:proofErr w:type="gramStart"/>
      <w:r w:rsidR="00024B0C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024B0C">
        <w:rPr>
          <w:rFonts w:ascii="Times New Roman" w:hAnsi="Times New Roman" w:cs="Times New Roman"/>
          <w:sz w:val="24"/>
          <w:szCs w:val="24"/>
        </w:rPr>
        <w:t xml:space="preserve"> Nadir </w:t>
      </w:r>
      <w:proofErr w:type="spellStart"/>
      <w:r w:rsidR="00024B0C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="00024B0C">
        <w:rPr>
          <w:rFonts w:ascii="Times New Roman" w:hAnsi="Times New Roman" w:cs="Times New Roman"/>
          <w:sz w:val="24"/>
          <w:szCs w:val="24"/>
        </w:rPr>
        <w:t>, Vice-Prefeito Municipal, nos termos do Art. 34, VII</w:t>
      </w:r>
      <w:r w:rsidR="00D6110D">
        <w:rPr>
          <w:rFonts w:ascii="Times New Roman" w:hAnsi="Times New Roman" w:cs="Times New Roman"/>
          <w:sz w:val="24"/>
          <w:szCs w:val="24"/>
        </w:rPr>
        <w:t xml:space="preserve"> e Art. 52</w:t>
      </w:r>
      <w:bookmarkStart w:id="0" w:name="_GoBack"/>
      <w:bookmarkEnd w:id="0"/>
      <w:r w:rsidR="00024B0C">
        <w:rPr>
          <w:rFonts w:ascii="Times New Roman" w:hAnsi="Times New Roman" w:cs="Times New Roman"/>
          <w:sz w:val="24"/>
          <w:szCs w:val="24"/>
        </w:rPr>
        <w:t xml:space="preserve"> da Lei Orgânica Municipal, a</w:t>
      </w:r>
      <w:r w:rsidR="00D6110D">
        <w:rPr>
          <w:rFonts w:ascii="Times New Roman" w:hAnsi="Times New Roman" w:cs="Times New Roman"/>
          <w:sz w:val="24"/>
          <w:szCs w:val="24"/>
        </w:rPr>
        <w:t xml:space="preserve"> partir de 15 de abril de 2019, </w:t>
      </w:r>
      <w:r w:rsidR="00024B0C">
        <w:rPr>
          <w:rFonts w:ascii="Times New Roman" w:hAnsi="Times New Roman" w:cs="Times New Roman"/>
          <w:sz w:val="24"/>
          <w:szCs w:val="24"/>
        </w:rPr>
        <w:t>por um período de 15 dias, devendo retornar as suas funções em 30 de abril de 2018.(conforme ofício em anexo)</w:t>
      </w:r>
    </w:p>
    <w:p w:rsidR="00024B0C" w:rsidRDefault="00024B0C" w:rsidP="00024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Parágrafo Ún</w:t>
      </w:r>
      <w:r>
        <w:rPr>
          <w:rFonts w:ascii="Times New Roman" w:hAnsi="Times New Roman" w:cs="Times New Roman"/>
          <w:sz w:val="24"/>
          <w:szCs w:val="24"/>
        </w:rPr>
        <w:t xml:space="preserve">ico.   Fica, ainda, o 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Vice-</w:t>
      </w:r>
      <w:r w:rsidRPr="0005265F">
        <w:rPr>
          <w:rFonts w:ascii="Times New Roman" w:hAnsi="Times New Roman" w:cs="Times New Roman"/>
          <w:sz w:val="24"/>
          <w:szCs w:val="24"/>
        </w:rPr>
        <w:t>Prefeito Municipal autorizado a ausentar-se</w:t>
      </w:r>
      <w:r>
        <w:rPr>
          <w:rFonts w:ascii="Times New Roman" w:hAnsi="Times New Roman" w:cs="Times New Roman"/>
          <w:sz w:val="24"/>
          <w:szCs w:val="24"/>
        </w:rPr>
        <w:t xml:space="preserve"> do Estado , durante sua licença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024B0C" w:rsidRDefault="00024B0C" w:rsidP="00024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0C" w:rsidRPr="0005265F" w:rsidRDefault="00024B0C" w:rsidP="00024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Pr="0005265F">
        <w:rPr>
          <w:rFonts w:ascii="Times New Roman" w:hAnsi="Times New Roman" w:cs="Times New Roman"/>
          <w:sz w:val="24"/>
          <w:szCs w:val="24"/>
        </w:rPr>
        <w:t>O presente Projeto de Decreto Legislativo entra em vigor na data de sua publicação.</w:t>
      </w:r>
    </w:p>
    <w:p w:rsidR="00024B0C" w:rsidRPr="0005265F" w:rsidRDefault="00024B0C" w:rsidP="00024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0C" w:rsidRPr="0005265F" w:rsidRDefault="00024B0C" w:rsidP="00024B0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 Presidência, em 08 de abril de 2019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024B0C" w:rsidRPr="0005265F" w:rsidRDefault="00024B0C" w:rsidP="00024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0C" w:rsidRPr="0005265F" w:rsidRDefault="00024B0C" w:rsidP="00024B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B0C" w:rsidRDefault="00024B0C" w:rsidP="00024B0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Clovis </w:t>
      </w:r>
      <w:proofErr w:type="spellStart"/>
      <w:r>
        <w:rPr>
          <w:rFonts w:ascii="Times New Roman" w:hAnsi="Times New Roman"/>
          <w:sz w:val="24"/>
          <w:szCs w:val="24"/>
        </w:rPr>
        <w:t>Batistella</w:t>
      </w:r>
      <w:proofErr w:type="spellEnd"/>
    </w:p>
    <w:p w:rsidR="00024B0C" w:rsidRPr="0005265F" w:rsidRDefault="00024B0C" w:rsidP="00024B0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05265F">
        <w:rPr>
          <w:rFonts w:ascii="Times New Roman" w:hAnsi="Times New Roman"/>
          <w:sz w:val="24"/>
          <w:szCs w:val="24"/>
        </w:rPr>
        <w:t xml:space="preserve"> Presidente do Legislativo</w:t>
      </w:r>
    </w:p>
    <w:p w:rsidR="00024B0C" w:rsidRPr="0005265F" w:rsidRDefault="00024B0C" w:rsidP="00024B0C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24B0C" w:rsidRPr="0005265F" w:rsidRDefault="00024B0C" w:rsidP="00024B0C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24B0C" w:rsidRPr="0005265F" w:rsidRDefault="00024B0C" w:rsidP="00024B0C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24B0C" w:rsidRPr="0005265F" w:rsidRDefault="00024B0C" w:rsidP="00024B0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Silvio João </w:t>
      </w:r>
      <w:proofErr w:type="spellStart"/>
      <w:r>
        <w:rPr>
          <w:rFonts w:ascii="Times New Roman" w:hAnsi="Times New Roman"/>
          <w:sz w:val="24"/>
          <w:szCs w:val="24"/>
        </w:rPr>
        <w:t>Balista</w:t>
      </w:r>
      <w:proofErr w:type="spellEnd"/>
    </w:p>
    <w:p w:rsidR="00024B0C" w:rsidRPr="0005265F" w:rsidRDefault="00024B0C" w:rsidP="00024B0C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</w:t>
      </w:r>
      <w:r w:rsidRPr="0005265F">
        <w:rPr>
          <w:rFonts w:ascii="Times New Roman" w:hAnsi="Times New Roman"/>
          <w:sz w:val="24"/>
          <w:szCs w:val="24"/>
        </w:rPr>
        <w:t xml:space="preserve"> do legislativo</w:t>
      </w:r>
    </w:p>
    <w:p w:rsidR="00024B0C" w:rsidRPr="0005265F" w:rsidRDefault="00024B0C" w:rsidP="00024B0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B0C" w:rsidRPr="0005265F" w:rsidRDefault="00024B0C" w:rsidP="00024B0C">
      <w:pPr>
        <w:rPr>
          <w:rFonts w:ascii="Times New Roman" w:hAnsi="Times New Roman" w:cs="Times New Roman"/>
          <w:b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3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2452B"/>
    <w:rsid w:val="00024B0C"/>
    <w:rsid w:val="0005265F"/>
    <w:rsid w:val="000846C1"/>
    <w:rsid w:val="00096CD4"/>
    <w:rsid w:val="000E6ACD"/>
    <w:rsid w:val="00116360"/>
    <w:rsid w:val="001724C8"/>
    <w:rsid w:val="002315AF"/>
    <w:rsid w:val="002F4846"/>
    <w:rsid w:val="00373352"/>
    <w:rsid w:val="00392947"/>
    <w:rsid w:val="003E3D1B"/>
    <w:rsid w:val="0047663B"/>
    <w:rsid w:val="00511A7C"/>
    <w:rsid w:val="005D441B"/>
    <w:rsid w:val="00601B83"/>
    <w:rsid w:val="00624CE2"/>
    <w:rsid w:val="006556E8"/>
    <w:rsid w:val="006B3D6D"/>
    <w:rsid w:val="006B4415"/>
    <w:rsid w:val="00701D1F"/>
    <w:rsid w:val="007E08A4"/>
    <w:rsid w:val="008076B0"/>
    <w:rsid w:val="00843725"/>
    <w:rsid w:val="008C5FC7"/>
    <w:rsid w:val="008F3FAD"/>
    <w:rsid w:val="00952CE7"/>
    <w:rsid w:val="00994690"/>
    <w:rsid w:val="00AC7DCA"/>
    <w:rsid w:val="00BE432E"/>
    <w:rsid w:val="00C04213"/>
    <w:rsid w:val="00C14373"/>
    <w:rsid w:val="00D41A94"/>
    <w:rsid w:val="00D5722C"/>
    <w:rsid w:val="00D6110D"/>
    <w:rsid w:val="00D90A17"/>
    <w:rsid w:val="00E24DEC"/>
    <w:rsid w:val="00E47174"/>
    <w:rsid w:val="00EB086B"/>
    <w:rsid w:val="00F54EAC"/>
    <w:rsid w:val="00F7657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2019-04-09T11:47:00Z</cp:lastPrinted>
  <dcterms:created xsi:type="dcterms:W3CDTF">2019-04-08T12:57:00Z</dcterms:created>
  <dcterms:modified xsi:type="dcterms:W3CDTF">2019-04-09T11:47:00Z</dcterms:modified>
</cp:coreProperties>
</file>